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AA115" w14:textId="77777777" w:rsidR="00864E81" w:rsidRDefault="00864E81"/>
    <w:p w14:paraId="0A91E1A9" w14:textId="77777777" w:rsidR="00864E81" w:rsidRDefault="00864E81"/>
    <w:p w14:paraId="7A5E2121" w14:textId="77777777" w:rsidR="00864E81" w:rsidRDefault="00864E81"/>
    <w:p w14:paraId="4CB5B1F1" w14:textId="77777777" w:rsidR="00864E81" w:rsidRDefault="00864E81"/>
    <w:p w14:paraId="2FF84A13" w14:textId="77777777" w:rsidR="00864E81" w:rsidRDefault="00864E81"/>
    <w:p w14:paraId="738986EF" w14:textId="77777777" w:rsidR="00864E81" w:rsidRDefault="00864E81"/>
    <w:p w14:paraId="60CD4CC4" w14:textId="3CD2802B" w:rsidR="009F1727" w:rsidRDefault="00864E81">
      <w:r>
        <w:t>Les:</w:t>
      </w:r>
      <w:r>
        <w:rPr>
          <w:noProof/>
        </w:rPr>
        <w:drawing>
          <wp:anchor distT="0" distB="0" distL="114300" distR="114300" simplePos="0" relativeHeight="251658240" behindDoc="1" locked="0" layoutInCell="1" allowOverlap="1" wp14:anchorId="0648447A" wp14:editId="53D0AC3D">
            <wp:simplePos x="0" y="0"/>
            <wp:positionH relativeFrom="column">
              <wp:posOffset>2882</wp:posOffset>
            </wp:positionH>
            <wp:positionV relativeFrom="page">
              <wp:posOffset>902677</wp:posOffset>
            </wp:positionV>
            <wp:extent cx="5760720" cy="8148320"/>
            <wp:effectExtent l="0" t="0" r="0" b="0"/>
            <wp:wrapNone/>
            <wp:docPr id="143591862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918624" name="Afbeelding 1435918624"/>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8148320"/>
                    </a:xfrm>
                    <a:prstGeom prst="rect">
                      <a:avLst/>
                    </a:prstGeom>
                  </pic:spPr>
                </pic:pic>
              </a:graphicData>
            </a:graphic>
            <wp14:sizeRelH relativeFrom="page">
              <wp14:pctWidth>0</wp14:pctWidth>
            </wp14:sizeRelH>
            <wp14:sizeRelV relativeFrom="page">
              <wp14:pctHeight>0</wp14:pctHeight>
            </wp14:sizeRelV>
          </wp:anchor>
        </w:drawing>
      </w:r>
      <w:r>
        <w:t xml:space="preserve"> 1</w:t>
      </w:r>
    </w:p>
    <w:p w14:paraId="78037FCB" w14:textId="269824CC" w:rsidR="00864E81" w:rsidRDefault="00864E81">
      <w:r>
        <w:t>Bodyscan tekening</w:t>
      </w:r>
    </w:p>
    <w:p w14:paraId="676E641F" w14:textId="77777777" w:rsidR="00864E81" w:rsidRDefault="00864E81"/>
    <w:p w14:paraId="35C47B64" w14:textId="0E197451" w:rsidR="00864E81" w:rsidRDefault="00864E81">
      <w:r w:rsidRPr="00864E81">
        <w:rPr>
          <w:b/>
          <w:bCs/>
        </w:rPr>
        <w:t>Benodigd:</w:t>
      </w:r>
      <w:r>
        <w:t xml:space="preserve"> Papier (A3 of A4) met lijntekening van een lichaam (wordt uitgedeeld), tape, pastelkrijtjes, penseel, water.</w:t>
      </w:r>
    </w:p>
    <w:p w14:paraId="09D03628" w14:textId="77777777" w:rsidR="00864E81" w:rsidRDefault="00864E81"/>
    <w:p w14:paraId="153BCDCE" w14:textId="77777777" w:rsidR="00864E81" w:rsidRDefault="00864E81">
      <w:r w:rsidRPr="00864E81">
        <w:rPr>
          <w:b/>
          <w:bCs/>
        </w:rPr>
        <w:t>Beschrijving</w:t>
      </w:r>
      <w:r>
        <w:t xml:space="preserve">: Leg je materialen klaar, op zo’n manier dat je direct van start kunt gaan. Tape ook je papier rondom de randen vast aan het tafelblad. Doe de oefening ‘de korte bodyscan’, merk de eventueel aanwezige lichaamssensaties op. Daarna ga je zitten aan de tafel. Start met het inkleuren van het lichaam. Waar is het stil en rustig, misschien zelfs ontspannen? Waar is er eventueel spanning, onrust, activiteit? Kleur deze gebieden. </w:t>
      </w:r>
    </w:p>
    <w:p w14:paraId="695A9C53" w14:textId="7E6E785B" w:rsidR="00864E81" w:rsidRDefault="00864E81">
      <w:r>
        <w:t>T</w:t>
      </w:r>
      <w:r>
        <w:t>eken op jouw manier de eventuele sensaties zoals kriebels, pijn, spanning.</w:t>
      </w:r>
      <w:r>
        <w:t xml:space="preserve"> Vermijd woorden of herkenbare symbolen. Gebruik lijnen, vlakken, figuren </w:t>
      </w:r>
      <w:proofErr w:type="spellStart"/>
      <w:r>
        <w:t>etcetera</w:t>
      </w:r>
      <w:proofErr w:type="spellEnd"/>
      <w:r>
        <w:t xml:space="preserve">. </w:t>
      </w:r>
    </w:p>
    <w:p w14:paraId="1523E9F9" w14:textId="77777777" w:rsidR="00864E81" w:rsidRDefault="00864E81"/>
    <w:p w14:paraId="5F014818" w14:textId="77777777" w:rsidR="00864E81" w:rsidRDefault="00864E81"/>
    <w:p w14:paraId="25929635" w14:textId="4D85E42B" w:rsidR="00864E81" w:rsidRDefault="00864E81">
      <w:proofErr w:type="spellStart"/>
      <w:r w:rsidRPr="00864E81">
        <w:rPr>
          <w:b/>
          <w:bCs/>
        </w:rPr>
        <w:t>Enquiry</w:t>
      </w:r>
      <w:proofErr w:type="spellEnd"/>
      <w:r>
        <w:t>:</w:t>
      </w:r>
    </w:p>
    <w:p w14:paraId="171D1F83" w14:textId="4F37AA71" w:rsidR="00864E81" w:rsidRDefault="00864E81">
      <w:r>
        <w:t>Wanneer je klaar bent:</w:t>
      </w:r>
    </w:p>
    <w:p w14:paraId="2E0219BF" w14:textId="0BD48165" w:rsidR="00864E81" w:rsidRDefault="00864E81">
      <w:r>
        <w:t>Was er iets wat je verraste? Of is opgevallen?</w:t>
      </w:r>
    </w:p>
    <w:p w14:paraId="133E66E2" w14:textId="77777777" w:rsidR="00864E81" w:rsidRDefault="00864E81"/>
    <w:p w14:paraId="5A69A1E2" w14:textId="1B81FE57" w:rsidR="00864E81" w:rsidRDefault="00864E81">
      <w:r>
        <w:t>Was er afleiding? Zo ja, waar en wat? Gedachten of emoties of lichamelijke sensaties?</w:t>
      </w:r>
    </w:p>
    <w:p w14:paraId="5A27C1A0" w14:textId="77777777" w:rsidR="00864E81" w:rsidRDefault="00864E81"/>
    <w:p w14:paraId="7C6A8378" w14:textId="2B2546B8" w:rsidR="00864E81" w:rsidRDefault="00864E81">
      <w:r>
        <w:t xml:space="preserve">Waren er gevoelens of gedachten die meededen? </w:t>
      </w:r>
    </w:p>
    <w:p w14:paraId="2F88D847" w14:textId="77777777" w:rsidR="00864E81" w:rsidRDefault="00864E81"/>
    <w:p w14:paraId="15A85614" w14:textId="5BFDB801" w:rsidR="00864E81" w:rsidRDefault="00864E81">
      <w:r>
        <w:t>Wat was de sfeer van jouw innerlijke dialoog?</w:t>
      </w:r>
    </w:p>
    <w:p w14:paraId="220FDF88" w14:textId="77777777" w:rsidR="00864E81" w:rsidRDefault="00864E81"/>
    <w:p w14:paraId="2B2BFD73" w14:textId="77777777" w:rsidR="00864E81" w:rsidRDefault="00864E81">
      <w:r>
        <w:t>Waar was het in jouw lichaam stil?</w:t>
      </w:r>
    </w:p>
    <w:p w14:paraId="28A40D47" w14:textId="77777777" w:rsidR="00864E81" w:rsidRDefault="00864E81"/>
    <w:p w14:paraId="254D8375" w14:textId="6940E6C3" w:rsidR="00864E81" w:rsidRDefault="00864E81">
      <w:r>
        <w:lastRenderedPageBreak/>
        <w:t>Waar was het juist druk?</w:t>
      </w:r>
    </w:p>
    <w:p w14:paraId="7C0979C0" w14:textId="77777777" w:rsidR="00864E81" w:rsidRDefault="00864E81"/>
    <w:p w14:paraId="6148FA9E" w14:textId="4C2D502B" w:rsidR="00864E81" w:rsidRDefault="00864E81">
      <w:r>
        <w:t>Hoe was het om met de adem bepaalde plekken aandachtig te ‘</w:t>
      </w:r>
      <w:proofErr w:type="spellStart"/>
      <w:r>
        <w:t>door-ademen</w:t>
      </w:r>
      <w:proofErr w:type="spellEnd"/>
      <w:r>
        <w:t>’, er met aandacht al ademend bij te zijn?</w:t>
      </w:r>
    </w:p>
    <w:p w14:paraId="2F7C45B8" w14:textId="77777777" w:rsidR="00864E81" w:rsidRDefault="00864E81"/>
    <w:p w14:paraId="4E7CC3C9" w14:textId="4D8B5D63" w:rsidR="00864E81" w:rsidRDefault="00864E81">
      <w:r>
        <w:t>Is er iets wat je wilt onthouden, schrijf het op?</w:t>
      </w:r>
    </w:p>
    <w:p w14:paraId="10ACD26B" w14:textId="4FEE9B4F" w:rsidR="00864E81" w:rsidRDefault="00864E81"/>
    <w:p w14:paraId="2FF700AA" w14:textId="319AF200" w:rsidR="00864E81" w:rsidRDefault="00864E81">
      <w:r w:rsidRPr="00864E81">
        <w:rPr>
          <w:b/>
          <w:bCs/>
        </w:rPr>
        <w:t>NB!!!!! Bewaar de tekening</w:t>
      </w:r>
      <w:r>
        <w:t>, deze gaan we nog eens gebruiken bij een volgende bijeenkomst.</w:t>
      </w:r>
    </w:p>
    <w:p w14:paraId="70EC2920" w14:textId="77777777" w:rsidR="00864E81" w:rsidRDefault="00864E81"/>
    <w:p w14:paraId="2AD91BD8" w14:textId="77777777" w:rsidR="00864E81" w:rsidRDefault="00864E81"/>
    <w:sectPr w:rsidR="00864E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3C"/>
    <w:rsid w:val="00533DA9"/>
    <w:rsid w:val="005528F9"/>
    <w:rsid w:val="00756D3C"/>
    <w:rsid w:val="00864E81"/>
    <w:rsid w:val="009F1727"/>
    <w:rsid w:val="00A32F0A"/>
    <w:rsid w:val="00CC31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82B0"/>
  <w15:docId w15:val="{442B3125-764F-492F-B79B-84C1BC990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205</Words>
  <Characters>1131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dijkstra</dc:creator>
  <cp:keywords/>
  <dc:description/>
  <cp:lastModifiedBy>a dijkstra</cp:lastModifiedBy>
  <cp:revision>2</cp:revision>
  <cp:lastPrinted>2023-07-05T13:06:00Z</cp:lastPrinted>
  <dcterms:created xsi:type="dcterms:W3CDTF">2023-07-05T13:23:00Z</dcterms:created>
  <dcterms:modified xsi:type="dcterms:W3CDTF">2023-07-05T13:23:00Z</dcterms:modified>
</cp:coreProperties>
</file>